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AA" w:rsidRDefault="003A2C77">
      <w:pPr>
        <w:rPr>
          <w:rFonts w:ascii="Verdana" w:hAnsi="Verdana"/>
          <w:szCs w:val="15"/>
          <w:shd w:val="clear" w:color="auto" w:fill="FFFFFF"/>
        </w:rPr>
      </w:pPr>
      <w:r>
        <w:rPr>
          <w:rFonts w:ascii="Verdana" w:hAnsi="Verdana"/>
          <w:noProof/>
          <w:szCs w:val="15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-537845</wp:posOffset>
                </wp:positionV>
                <wp:extent cx="3924300" cy="78105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C77" w:rsidRPr="003A2C77" w:rsidRDefault="003A2C77" w:rsidP="003A2C7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A2C77">
                              <w:rPr>
                                <w:b/>
                                <w:sz w:val="36"/>
                              </w:rPr>
                              <w:t>Na cesti nikdar nisi sam</w:t>
                            </w:r>
                          </w:p>
                          <w:p w:rsidR="003A2C77" w:rsidRPr="003A2C77" w:rsidRDefault="003A2C77" w:rsidP="003A2C7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A2C77">
                              <w:rPr>
                                <w:i/>
                                <w:sz w:val="24"/>
                              </w:rPr>
                              <w:t>Adi Smolar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58.15pt;margin-top:-42.35pt;width:309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" fillcolor="white [3201]" stroked="f" strokeweight=".5pt">
                <v:textbox>
                  <w:txbxContent>
                    <w:p w:rsidR="003A2C77" w:rsidRPr="003A2C77" w:rsidRDefault="003A2C77" w:rsidP="003A2C7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A2C77">
                        <w:rPr>
                          <w:b/>
                          <w:sz w:val="36"/>
                        </w:rPr>
                        <w:t>Na cesti nikdar nisi sam</w:t>
                      </w:r>
                    </w:p>
                    <w:p w:rsidR="003A2C77" w:rsidRPr="003A2C77" w:rsidRDefault="003A2C77" w:rsidP="003A2C7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3A2C77">
                        <w:rPr>
                          <w:i/>
                          <w:sz w:val="24"/>
                        </w:rPr>
                        <w:t>Adi Smolar</w:t>
                      </w:r>
                    </w:p>
                  </w:txbxContent>
                </v:textbox>
              </v:shape>
            </w:pict>
          </mc:Fallback>
        </mc:AlternateContent>
      </w:r>
    </w:p>
    <w:p w:rsidR="005700AA" w:rsidRDefault="005700AA">
      <w:pPr>
        <w:rPr>
          <w:sz w:val="28"/>
          <w:szCs w:val="15"/>
          <w:shd w:val="clear" w:color="auto" w:fill="FFFFFF"/>
        </w:rPr>
      </w:pPr>
      <w:r w:rsidRPr="005700AA">
        <w:rPr>
          <w:sz w:val="28"/>
          <w:szCs w:val="15"/>
          <w:shd w:val="clear" w:color="auto" w:fill="FFFFFF"/>
        </w:rPr>
        <w:t>Po vaseh in po dolinah,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sredi mest in sploh povsod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vijejo se bele ceste,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ki prepolne so otrok.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Ko hitijo v vrtec, v šolo,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ko domov se jim mudi,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pazi, pazi, vsak voznik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na te drobcene ljudi.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Saj majhne glavice prevzete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od življenja so in sanj,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pozabijo na vse nasvete,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stečejo na drugo stran.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Je v trenutku vsega konec,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je le krik, ki onemi.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Naj nikdar, nikdar ljudje,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nikdar se več to ne zgodi.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Da prijazna bodo jutra,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da bo varen vsak nov dan,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vedno se zavedajmo: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Na cesti nikdar nisi sam.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Skupaj bomo vsi pazili,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vse to v naših je močeh,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pa se slišal na poteh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bo vedno le otroški smeh.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Po vaseh in po dolinah,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sredi mest in sploh povsod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vijejo se bele ceste,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so prepolne nas otrok.</w:t>
      </w:r>
    </w:p>
    <w:p w:rsidR="005700AA" w:rsidRDefault="005700AA" w:rsidP="005700AA">
      <w:pPr>
        <w:spacing w:after="0"/>
        <w:rPr>
          <w:sz w:val="28"/>
          <w:szCs w:val="15"/>
          <w:shd w:val="clear" w:color="auto" w:fill="FFFFFF"/>
        </w:rPr>
      </w:pPr>
      <w:r w:rsidRPr="005700AA">
        <w:rPr>
          <w:sz w:val="28"/>
          <w:szCs w:val="15"/>
        </w:rPr>
        <w:lastRenderedPageBreak/>
        <w:br/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Ko hitimo v vrtec, v šolo,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ko domov se nam mudi,</w:t>
      </w:r>
      <w:bookmarkStart w:id="0" w:name="_GoBack"/>
      <w:bookmarkEnd w:id="0"/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pazi, pazi, vsak voznik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na nas, na drobcene ljudi.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Da prijazna bodo jutra,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da bo varen vsak nov dan,</w:t>
      </w:r>
    </w:p>
    <w:p w:rsidR="00917183" w:rsidRPr="005700AA" w:rsidRDefault="005700AA">
      <w:pPr>
        <w:rPr>
          <w:sz w:val="28"/>
          <w:szCs w:val="15"/>
          <w:shd w:val="clear" w:color="auto" w:fill="FFFFFF"/>
        </w:rPr>
      </w:pPr>
      <w:r w:rsidRPr="005700AA">
        <w:rPr>
          <w:sz w:val="28"/>
          <w:szCs w:val="15"/>
          <w:shd w:val="clear" w:color="auto" w:fill="FFFFFF"/>
        </w:rPr>
        <w:t>vedno se zavedajmo: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Na cesti nikdar nisi sam.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Skupaj bomo vsi pazili,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vse to v naših je močeh,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pa se slišal na poteh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bo vedno le otroški smeh.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Da prijazna bodo jutra,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da bo varen vsak nov dan,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vedno se zavedajmo: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Na cesti nikdar nisi sam.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Skupaj bomo vsi pazili,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vse to v naših je močeh,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pa se slišal na poteh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bo vedno le otroški smeh.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Pa se slišal na poteh</w:t>
      </w:r>
      <w:r w:rsidRPr="005700AA">
        <w:rPr>
          <w:sz w:val="28"/>
          <w:szCs w:val="15"/>
        </w:rPr>
        <w:br/>
      </w:r>
      <w:r w:rsidRPr="005700AA">
        <w:rPr>
          <w:sz w:val="28"/>
          <w:szCs w:val="15"/>
          <w:shd w:val="clear" w:color="auto" w:fill="FFFFFF"/>
        </w:rPr>
        <w:t>bo vedno le otroški smeh.</w:t>
      </w:r>
    </w:p>
    <w:sectPr w:rsidR="00917183" w:rsidRPr="005700AA" w:rsidSect="005700A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53"/>
    <w:rsid w:val="003A2C77"/>
    <w:rsid w:val="00486F53"/>
    <w:rsid w:val="005700AA"/>
    <w:rsid w:val="006E561B"/>
    <w:rsid w:val="00B7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14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91591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6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543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2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9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112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95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2020-01-03T17:39:00Z</dcterms:created>
  <dcterms:modified xsi:type="dcterms:W3CDTF">2020-01-03T17:56:00Z</dcterms:modified>
</cp:coreProperties>
</file>